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3" w:rsidRDefault="00A73CE3" w:rsidP="00457B51">
      <w:pPr>
        <w:jc w:val="right"/>
      </w:pPr>
    </w:p>
    <w:p w:rsidR="00457B51" w:rsidRDefault="00457B51" w:rsidP="00457B51">
      <w:pPr>
        <w:jc w:val="right"/>
      </w:pP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</w:tbl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</w:pPr>
      <w:r>
        <w:t>April 20</w:t>
      </w:r>
      <w:r w:rsidR="00C96AD9">
        <w:t>21 to April 2022</w:t>
      </w: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  <w:r>
        <w:t xml:space="preserve">During this period, one asset transfer was received by NHS Fife </w:t>
      </w:r>
    </w:p>
    <w:p w:rsidR="00457B51" w:rsidRDefault="00457B51" w:rsidP="00457B51">
      <w:pPr>
        <w:contextualSpacing/>
      </w:pPr>
    </w:p>
    <w:tbl>
      <w:tblPr>
        <w:tblStyle w:val="TableGrid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31"/>
        <w:gridCol w:w="1418"/>
        <w:gridCol w:w="1418"/>
        <w:gridCol w:w="1418"/>
      </w:tblGrid>
      <w:tr w:rsidR="00A167B0" w:rsidTr="00C96AD9"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31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:rsidTr="00C96AD9">
        <w:tc>
          <w:tcPr>
            <w:tcW w:w="1417" w:type="dxa"/>
          </w:tcPr>
          <w:p w:rsidR="00A167B0" w:rsidRDefault="00013199" w:rsidP="00457B51">
            <w:pPr>
              <w:contextualSpacing/>
            </w:pPr>
            <w:r>
              <w:t xml:space="preserve">Land at Stratheden Hospital and former mortuary building </w:t>
            </w:r>
          </w:p>
        </w:tc>
        <w:tc>
          <w:tcPr>
            <w:tcW w:w="1417" w:type="dxa"/>
          </w:tcPr>
          <w:p w:rsidR="00A167B0" w:rsidRDefault="00013199" w:rsidP="00457B51">
            <w:pPr>
              <w:contextualSpacing/>
            </w:pPr>
            <w:r>
              <w:t>Lucky Ewe</w:t>
            </w:r>
          </w:p>
        </w:tc>
        <w:tc>
          <w:tcPr>
            <w:tcW w:w="1417" w:type="dxa"/>
          </w:tcPr>
          <w:p w:rsidR="00A167B0" w:rsidRDefault="00013199" w:rsidP="007A4E8A">
            <w:pPr>
              <w:contextualSpacing/>
              <w:jc w:val="center"/>
            </w:pPr>
            <w:r>
              <w:t>17/9/2021</w:t>
            </w:r>
            <w:r w:rsidR="0075444D">
              <w:t xml:space="preserve"> updated from 10/2020</w:t>
            </w:r>
          </w:p>
        </w:tc>
        <w:tc>
          <w:tcPr>
            <w:tcW w:w="1417" w:type="dxa"/>
          </w:tcPr>
          <w:p w:rsidR="00A167B0" w:rsidRDefault="00C96AD9" w:rsidP="000427AC">
            <w:pPr>
              <w:contextualSpacing/>
              <w:jc w:val="center"/>
            </w:pPr>
            <w:r>
              <w:t>22/11/2</w:t>
            </w:r>
            <w:r w:rsidR="000427AC">
              <w:t>1</w:t>
            </w:r>
          </w:p>
        </w:tc>
        <w:tc>
          <w:tcPr>
            <w:tcW w:w="1417" w:type="dxa"/>
          </w:tcPr>
          <w:p w:rsidR="00A167B0" w:rsidRDefault="00C96AD9" w:rsidP="007A4E8A">
            <w:pPr>
              <w:contextualSpacing/>
              <w:jc w:val="center"/>
            </w:pPr>
            <w:r>
              <w:t>28.9</w:t>
            </w:r>
          </w:p>
        </w:tc>
        <w:tc>
          <w:tcPr>
            <w:tcW w:w="1417" w:type="dxa"/>
          </w:tcPr>
          <w:p w:rsidR="00A167B0" w:rsidRDefault="00C96AD9" w:rsidP="007A4E8A">
            <w:pPr>
              <w:contextualSpacing/>
              <w:jc w:val="center"/>
            </w:pPr>
            <w:r>
              <w:t>Owned</w:t>
            </w:r>
          </w:p>
        </w:tc>
        <w:tc>
          <w:tcPr>
            <w:tcW w:w="1431" w:type="dxa"/>
          </w:tcPr>
          <w:p w:rsidR="00A167B0" w:rsidRDefault="00A45EE7" w:rsidP="00457B51">
            <w:pPr>
              <w:contextualSpacing/>
            </w:pPr>
            <w:r>
              <w:t xml:space="preserve">Sheep husbandry, </w:t>
            </w:r>
            <w:r w:rsidR="009F1108">
              <w:t xml:space="preserve">farming, </w:t>
            </w:r>
            <w:r>
              <w:t xml:space="preserve">food production, learning opportunities for people needing additional support  </w:t>
            </w:r>
          </w:p>
        </w:tc>
        <w:tc>
          <w:tcPr>
            <w:tcW w:w="1418" w:type="dxa"/>
          </w:tcPr>
          <w:p w:rsidR="00A167B0" w:rsidRDefault="00A540C1" w:rsidP="007A4E8A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Pr="00850EBA" w:rsidRDefault="00A540C1" w:rsidP="007A4E8A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8" w:type="dxa"/>
          </w:tcPr>
          <w:p w:rsidR="00A167B0" w:rsidRPr="005432B7" w:rsidRDefault="005432B7" w:rsidP="00932675">
            <w:pPr>
              <w:contextualSpacing/>
              <w:jc w:val="center"/>
            </w:pPr>
            <w:r w:rsidRPr="005432B7">
              <w:rPr>
                <w:color w:val="000000"/>
              </w:rPr>
              <w:t xml:space="preserve">Pending </w:t>
            </w:r>
          </w:p>
        </w:tc>
      </w:tr>
    </w:tbl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013199"/>
    <w:sectPr w:rsidR="00457B51" w:rsidSect="00A45E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B51"/>
    <w:rsid w:val="00013199"/>
    <w:rsid w:val="000427AC"/>
    <w:rsid w:val="002B312D"/>
    <w:rsid w:val="00457B51"/>
    <w:rsid w:val="005432B7"/>
    <w:rsid w:val="0075444D"/>
    <w:rsid w:val="007A4E8A"/>
    <w:rsid w:val="00850EBA"/>
    <w:rsid w:val="00932675"/>
    <w:rsid w:val="009C6418"/>
    <w:rsid w:val="009F1108"/>
    <w:rsid w:val="00A167B0"/>
    <w:rsid w:val="00A45EE7"/>
    <w:rsid w:val="00A540C1"/>
    <w:rsid w:val="00A73CE3"/>
    <w:rsid w:val="00A82433"/>
    <w:rsid w:val="00B970F7"/>
    <w:rsid w:val="00C96AD9"/>
    <w:rsid w:val="00CE3C07"/>
    <w:rsid w:val="00E90DCD"/>
    <w:rsid w:val="00FD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swann</cp:lastModifiedBy>
  <cp:revision>12</cp:revision>
  <dcterms:created xsi:type="dcterms:W3CDTF">2022-05-04T06:48:00Z</dcterms:created>
  <dcterms:modified xsi:type="dcterms:W3CDTF">2022-05-12T09:47:00Z</dcterms:modified>
</cp:coreProperties>
</file>